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7423432</wp:posOffset>
            </wp:positionH>
            <wp:positionV relativeFrom="paragraph">
              <wp:posOffset>1287543</wp:posOffset>
            </wp:positionV>
            <wp:extent cx="137132" cy="7498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3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6864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559616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right="90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19"/>
        <w:rPr>
          <w:rFonts w:ascii="Microsoft JhengHei"/>
          <w:b/>
          <w:sz w:val="20"/>
        </w:rPr>
      </w:pPr>
    </w:p>
    <w:p>
      <w:pPr>
        <w:spacing w:before="1"/>
        <w:ind w:left="549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763456</wp:posOffset>
            </wp:positionH>
            <wp:positionV relativeFrom="paragraph">
              <wp:posOffset>-741095</wp:posOffset>
            </wp:positionV>
            <wp:extent cx="1378748" cy="72811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48" cy="72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7411339</wp:posOffset>
            </wp:positionH>
            <wp:positionV relativeFrom="paragraph">
              <wp:posOffset>1045822</wp:posOffset>
            </wp:positionV>
            <wp:extent cx="149225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2024081411120327047132</w:t>
      </w:r>
    </w:p>
    <w:p>
      <w:pPr>
        <w:pStyle w:val="Heading1"/>
        <w:spacing w:line="590" w:lineRule="exact"/>
        <w:ind w:left="549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W02422047132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760448">
            <wp:simplePos x="0" y="0"/>
            <wp:positionH relativeFrom="page">
              <wp:posOffset>4549008</wp:posOffset>
            </wp:positionH>
            <wp:positionV relativeFrom="paragraph">
              <wp:posOffset>-378738</wp:posOffset>
            </wp:positionV>
            <wp:extent cx="703543" cy="709563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7BE4E624DF</w:t>
      </w:r>
    </w:p>
    <w:p>
      <w:pPr>
        <w:spacing w:before="289"/>
        <w:ind w:left="2466" w:right="0" w:firstLine="0"/>
        <w:jc w:val="lef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第1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  <w:cols w:num="3" w:equalWidth="0">
            <w:col w:w="2814" w:space="837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哈芙琳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 w:before="0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 w:before="0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568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卡其色/休闲短裤 卡其色/纱卡短裙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 条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2024-08-</w:t>
            </w:r>
            <w:r>
              <w:rPr>
                <w:rFonts w:ascii="SimSun"/>
                <w:spacing w:val="-5"/>
                <w:sz w:val="18"/>
              </w:rPr>
              <w:t>14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2024-08-14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2024-08-</w:t>
            </w:r>
            <w:r>
              <w:rPr>
                <w:rFonts w:ascii="SimSun" w:eastAsia="SimSun"/>
                <w:spacing w:val="-5"/>
                <w:sz w:val="18"/>
              </w:rPr>
              <w:t>16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59936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556544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2024-08-</w:t>
            </w:r>
            <w:r>
              <w:rPr>
                <w:rFonts w:ascii="SimSun"/>
                <w:spacing w:val="-5"/>
                <w:sz w:val="18"/>
              </w:rPr>
              <w:t>16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 w:before="0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757888">
            <wp:simplePos x="0" y="0"/>
            <wp:positionH relativeFrom="page">
              <wp:posOffset>1453554</wp:posOffset>
            </wp:positionH>
            <wp:positionV relativeFrom="paragraph">
              <wp:posOffset>-26218</wp:posOffset>
            </wp:positionV>
            <wp:extent cx="1070763" cy="202988"/>
            <wp:effectExtent l="0" t="0" r="0" b="0"/>
            <wp:wrapNone/>
            <wp:docPr id="27" name="Image 27" descr="wang_y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ang_yl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763" cy="202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58400">
            <wp:simplePos x="0" y="0"/>
            <wp:positionH relativeFrom="page">
              <wp:posOffset>3142869</wp:posOffset>
            </wp:positionH>
            <wp:positionV relativeFrom="paragraph">
              <wp:posOffset>-63125</wp:posOffset>
            </wp:positionV>
            <wp:extent cx="1102855" cy="304482"/>
            <wp:effectExtent l="0" t="0" r="0" b="0"/>
            <wp:wrapNone/>
            <wp:docPr id="28" name="Image 28" descr="dai_j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dai_j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855" cy="3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0" w:right="356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545" w:val="left" w:leader="none"/>
          <w:tab w:pos="4450" w:val="left" w:leader="none"/>
        </w:tabs>
        <w:spacing w:before="163"/>
        <w:ind w:left="533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3376" w:space="40"/>
            <w:col w:w="7894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pStyle w:val="BodyText"/>
        <w:ind w:left="211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37858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8585" cy="724535"/>
                          <a:chExt cx="137858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2" y="1"/>
                            <a:ext cx="137858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724535">
                                <a:moveTo>
                                  <a:pt x="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38"/>
                                </a:lnTo>
                                <a:lnTo>
                                  <a:pt x="19710" y="723938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515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723938"/>
                                </a:lnTo>
                                <a:lnTo>
                                  <a:pt x="37515" y="723938"/>
                                </a:lnTo>
                                <a:lnTo>
                                  <a:pt x="3751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1775" y="0"/>
                                </a:moveTo>
                                <a:lnTo>
                                  <a:pt x="53390" y="0"/>
                                </a:lnTo>
                                <a:lnTo>
                                  <a:pt x="53390" y="723938"/>
                                </a:lnTo>
                                <a:lnTo>
                                  <a:pt x="81775" y="723938"/>
                                </a:lnTo>
                                <a:lnTo>
                                  <a:pt x="817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6890" y="0"/>
                                </a:moveTo>
                                <a:lnTo>
                                  <a:pt x="97650" y="0"/>
                                </a:lnTo>
                                <a:lnTo>
                                  <a:pt x="97650" y="723938"/>
                                </a:lnTo>
                                <a:lnTo>
                                  <a:pt x="116890" y="723938"/>
                                </a:lnTo>
                                <a:lnTo>
                                  <a:pt x="1168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4333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32753" y="723938"/>
                                </a:lnTo>
                                <a:lnTo>
                                  <a:pt x="143332" y="723938"/>
                                </a:lnTo>
                                <a:lnTo>
                                  <a:pt x="1433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87096" y="0"/>
                                </a:moveTo>
                                <a:lnTo>
                                  <a:pt x="159194" y="0"/>
                                </a:lnTo>
                                <a:lnTo>
                                  <a:pt x="159194" y="723938"/>
                                </a:lnTo>
                                <a:lnTo>
                                  <a:pt x="187096" y="723938"/>
                                </a:lnTo>
                                <a:lnTo>
                                  <a:pt x="18709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22681" y="0"/>
                                </a:moveTo>
                                <a:lnTo>
                                  <a:pt x="194310" y="0"/>
                                </a:lnTo>
                                <a:lnTo>
                                  <a:pt x="194310" y="723938"/>
                                </a:lnTo>
                                <a:lnTo>
                                  <a:pt x="222681" y="723938"/>
                                </a:lnTo>
                                <a:lnTo>
                                  <a:pt x="222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40017" y="0"/>
                                </a:moveTo>
                                <a:lnTo>
                                  <a:pt x="229438" y="0"/>
                                </a:lnTo>
                                <a:lnTo>
                                  <a:pt x="229438" y="723938"/>
                                </a:lnTo>
                                <a:lnTo>
                                  <a:pt x="240017" y="723938"/>
                                </a:lnTo>
                                <a:lnTo>
                                  <a:pt x="2400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75107" y="0"/>
                                </a:moveTo>
                                <a:lnTo>
                                  <a:pt x="255866" y="0"/>
                                </a:lnTo>
                                <a:lnTo>
                                  <a:pt x="255866" y="723938"/>
                                </a:lnTo>
                                <a:lnTo>
                                  <a:pt x="275107" y="723938"/>
                                </a:lnTo>
                                <a:lnTo>
                                  <a:pt x="27510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02044" y="0"/>
                                </a:moveTo>
                                <a:lnTo>
                                  <a:pt x="290982" y="0"/>
                                </a:lnTo>
                                <a:lnTo>
                                  <a:pt x="290982" y="723938"/>
                                </a:lnTo>
                                <a:lnTo>
                                  <a:pt x="302044" y="723938"/>
                                </a:lnTo>
                                <a:lnTo>
                                  <a:pt x="30204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46290" y="0"/>
                                </a:moveTo>
                                <a:lnTo>
                                  <a:pt x="326085" y="0"/>
                                </a:lnTo>
                                <a:lnTo>
                                  <a:pt x="326085" y="723938"/>
                                </a:lnTo>
                                <a:lnTo>
                                  <a:pt x="346290" y="723938"/>
                                </a:lnTo>
                                <a:lnTo>
                                  <a:pt x="3462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2275" y="0"/>
                                </a:moveTo>
                                <a:lnTo>
                                  <a:pt x="362165" y="0"/>
                                </a:lnTo>
                                <a:lnTo>
                                  <a:pt x="362165" y="723938"/>
                                </a:lnTo>
                                <a:lnTo>
                                  <a:pt x="372275" y="723938"/>
                                </a:lnTo>
                                <a:lnTo>
                                  <a:pt x="3722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98716" y="0"/>
                                </a:moveTo>
                                <a:lnTo>
                                  <a:pt x="388137" y="0"/>
                                </a:lnTo>
                                <a:lnTo>
                                  <a:pt x="388137" y="723938"/>
                                </a:lnTo>
                                <a:lnTo>
                                  <a:pt x="398716" y="723938"/>
                                </a:lnTo>
                                <a:lnTo>
                                  <a:pt x="39871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33832" y="0"/>
                                </a:moveTo>
                                <a:lnTo>
                                  <a:pt x="414591" y="0"/>
                                </a:lnTo>
                                <a:lnTo>
                                  <a:pt x="414591" y="723938"/>
                                </a:lnTo>
                                <a:lnTo>
                                  <a:pt x="433832" y="723938"/>
                                </a:lnTo>
                                <a:lnTo>
                                  <a:pt x="4338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78078" y="0"/>
                                </a:moveTo>
                                <a:lnTo>
                                  <a:pt x="449707" y="0"/>
                                </a:lnTo>
                                <a:lnTo>
                                  <a:pt x="449707" y="723938"/>
                                </a:lnTo>
                                <a:lnTo>
                                  <a:pt x="478078" y="723938"/>
                                </a:lnTo>
                                <a:lnTo>
                                  <a:pt x="47807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05028" y="0"/>
                                </a:moveTo>
                                <a:lnTo>
                                  <a:pt x="485305" y="0"/>
                                </a:lnTo>
                                <a:lnTo>
                                  <a:pt x="485305" y="723938"/>
                                </a:lnTo>
                                <a:lnTo>
                                  <a:pt x="505028" y="723938"/>
                                </a:lnTo>
                                <a:lnTo>
                                  <a:pt x="5050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40118" y="0"/>
                                </a:moveTo>
                                <a:lnTo>
                                  <a:pt x="529539" y="0"/>
                                </a:lnTo>
                                <a:lnTo>
                                  <a:pt x="529539" y="723938"/>
                                </a:lnTo>
                                <a:lnTo>
                                  <a:pt x="540118" y="723938"/>
                                </a:lnTo>
                                <a:lnTo>
                                  <a:pt x="5401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66585" y="0"/>
                                </a:moveTo>
                                <a:lnTo>
                                  <a:pt x="556006" y="0"/>
                                </a:lnTo>
                                <a:lnTo>
                                  <a:pt x="556006" y="723938"/>
                                </a:lnTo>
                                <a:lnTo>
                                  <a:pt x="566585" y="723938"/>
                                </a:lnTo>
                                <a:lnTo>
                                  <a:pt x="5665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93039" y="0"/>
                                </a:moveTo>
                                <a:lnTo>
                                  <a:pt x="582460" y="0"/>
                                </a:lnTo>
                                <a:lnTo>
                                  <a:pt x="582460" y="723938"/>
                                </a:lnTo>
                                <a:lnTo>
                                  <a:pt x="593039" y="723938"/>
                                </a:lnTo>
                                <a:lnTo>
                                  <a:pt x="5930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19010" y="0"/>
                                </a:moveTo>
                                <a:lnTo>
                                  <a:pt x="599782" y="0"/>
                                </a:lnTo>
                                <a:lnTo>
                                  <a:pt x="599782" y="723938"/>
                                </a:lnTo>
                                <a:lnTo>
                                  <a:pt x="619010" y="723938"/>
                                </a:lnTo>
                                <a:lnTo>
                                  <a:pt x="619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63257" y="0"/>
                                </a:moveTo>
                                <a:lnTo>
                                  <a:pt x="635838" y="0"/>
                                </a:lnTo>
                                <a:lnTo>
                                  <a:pt x="635838" y="723938"/>
                                </a:lnTo>
                                <a:lnTo>
                                  <a:pt x="663257" y="723938"/>
                                </a:lnTo>
                                <a:lnTo>
                                  <a:pt x="66325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90206" y="0"/>
                                </a:moveTo>
                                <a:lnTo>
                                  <a:pt x="679145" y="0"/>
                                </a:lnTo>
                                <a:lnTo>
                                  <a:pt x="679145" y="723938"/>
                                </a:lnTo>
                                <a:lnTo>
                                  <a:pt x="690206" y="723938"/>
                                </a:lnTo>
                                <a:lnTo>
                                  <a:pt x="69020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16635" y="0"/>
                                </a:moveTo>
                                <a:lnTo>
                                  <a:pt x="706056" y="0"/>
                                </a:lnTo>
                                <a:lnTo>
                                  <a:pt x="706056" y="723938"/>
                                </a:lnTo>
                                <a:lnTo>
                                  <a:pt x="716635" y="723938"/>
                                </a:lnTo>
                                <a:lnTo>
                                  <a:pt x="7166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51751" y="0"/>
                                </a:moveTo>
                                <a:lnTo>
                                  <a:pt x="732523" y="0"/>
                                </a:lnTo>
                                <a:lnTo>
                                  <a:pt x="732523" y="723938"/>
                                </a:lnTo>
                                <a:lnTo>
                                  <a:pt x="751751" y="723938"/>
                                </a:lnTo>
                                <a:lnTo>
                                  <a:pt x="75175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05141" y="0"/>
                                </a:moveTo>
                                <a:lnTo>
                                  <a:pt x="776770" y="0"/>
                                </a:lnTo>
                                <a:lnTo>
                                  <a:pt x="776770" y="723938"/>
                                </a:lnTo>
                                <a:lnTo>
                                  <a:pt x="805141" y="723938"/>
                                </a:lnTo>
                                <a:lnTo>
                                  <a:pt x="8051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31113" y="0"/>
                                </a:moveTo>
                                <a:lnTo>
                                  <a:pt x="811872" y="0"/>
                                </a:lnTo>
                                <a:lnTo>
                                  <a:pt x="811872" y="723938"/>
                                </a:lnTo>
                                <a:lnTo>
                                  <a:pt x="831113" y="723938"/>
                                </a:lnTo>
                                <a:lnTo>
                                  <a:pt x="8311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57567" y="0"/>
                                </a:moveTo>
                                <a:lnTo>
                                  <a:pt x="846988" y="0"/>
                                </a:lnTo>
                                <a:lnTo>
                                  <a:pt x="846988" y="723938"/>
                                </a:lnTo>
                                <a:lnTo>
                                  <a:pt x="857567" y="723938"/>
                                </a:lnTo>
                                <a:lnTo>
                                  <a:pt x="85756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84504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723938"/>
                                </a:lnTo>
                                <a:lnTo>
                                  <a:pt x="884504" y="723938"/>
                                </a:lnTo>
                                <a:lnTo>
                                  <a:pt x="8845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10488" y="0"/>
                                </a:moveTo>
                                <a:lnTo>
                                  <a:pt x="900379" y="0"/>
                                </a:lnTo>
                                <a:lnTo>
                                  <a:pt x="900379" y="723938"/>
                                </a:lnTo>
                                <a:lnTo>
                                  <a:pt x="910488" y="723938"/>
                                </a:lnTo>
                                <a:lnTo>
                                  <a:pt x="91048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54735" y="0"/>
                                </a:moveTo>
                                <a:lnTo>
                                  <a:pt x="935494" y="0"/>
                                </a:lnTo>
                                <a:lnTo>
                                  <a:pt x="935494" y="723938"/>
                                </a:lnTo>
                                <a:lnTo>
                                  <a:pt x="954735" y="723938"/>
                                </a:lnTo>
                                <a:lnTo>
                                  <a:pt x="9547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81176" y="0"/>
                                </a:moveTo>
                                <a:lnTo>
                                  <a:pt x="970597" y="0"/>
                                </a:lnTo>
                                <a:lnTo>
                                  <a:pt x="970597" y="723938"/>
                                </a:lnTo>
                                <a:lnTo>
                                  <a:pt x="981176" y="723938"/>
                                </a:lnTo>
                                <a:lnTo>
                                  <a:pt x="98117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16279" y="0"/>
                                </a:moveTo>
                                <a:lnTo>
                                  <a:pt x="997038" y="0"/>
                                </a:lnTo>
                                <a:lnTo>
                                  <a:pt x="997038" y="723938"/>
                                </a:lnTo>
                                <a:lnTo>
                                  <a:pt x="1016279" y="723938"/>
                                </a:lnTo>
                                <a:lnTo>
                                  <a:pt x="101627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34084" y="0"/>
                                </a:moveTo>
                                <a:lnTo>
                                  <a:pt x="1023975" y="0"/>
                                </a:lnTo>
                                <a:lnTo>
                                  <a:pt x="1023975" y="723938"/>
                                </a:lnTo>
                                <a:lnTo>
                                  <a:pt x="1034084" y="723938"/>
                                </a:lnTo>
                                <a:lnTo>
                                  <a:pt x="103408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86993" y="0"/>
                                </a:moveTo>
                                <a:lnTo>
                                  <a:pt x="1067752" y="0"/>
                                </a:lnTo>
                                <a:lnTo>
                                  <a:pt x="1067752" y="723938"/>
                                </a:lnTo>
                                <a:lnTo>
                                  <a:pt x="1086993" y="723938"/>
                                </a:lnTo>
                                <a:lnTo>
                                  <a:pt x="108699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31252" y="0"/>
                                </a:moveTo>
                                <a:lnTo>
                                  <a:pt x="1111529" y="0"/>
                                </a:lnTo>
                                <a:lnTo>
                                  <a:pt x="1111529" y="723938"/>
                                </a:lnTo>
                                <a:lnTo>
                                  <a:pt x="1131252" y="723938"/>
                                </a:lnTo>
                                <a:lnTo>
                                  <a:pt x="113125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57681" y="0"/>
                                </a:moveTo>
                                <a:lnTo>
                                  <a:pt x="1138453" y="0"/>
                                </a:lnTo>
                                <a:lnTo>
                                  <a:pt x="1138453" y="723938"/>
                                </a:lnTo>
                                <a:lnTo>
                                  <a:pt x="1157681" y="723938"/>
                                </a:lnTo>
                                <a:lnTo>
                                  <a:pt x="1157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75486" y="0"/>
                                </a:moveTo>
                                <a:lnTo>
                                  <a:pt x="1164907" y="0"/>
                                </a:lnTo>
                                <a:lnTo>
                                  <a:pt x="1164907" y="723938"/>
                                </a:lnTo>
                                <a:lnTo>
                                  <a:pt x="1175486" y="723938"/>
                                </a:lnTo>
                                <a:lnTo>
                                  <a:pt x="117548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19263" y="0"/>
                                </a:moveTo>
                                <a:lnTo>
                                  <a:pt x="1209167" y="0"/>
                                </a:lnTo>
                                <a:lnTo>
                                  <a:pt x="1209167" y="723938"/>
                                </a:lnTo>
                                <a:lnTo>
                                  <a:pt x="1219263" y="723938"/>
                                </a:lnTo>
                                <a:lnTo>
                                  <a:pt x="121926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45717" y="0"/>
                                </a:moveTo>
                                <a:lnTo>
                                  <a:pt x="1226477" y="0"/>
                                </a:lnTo>
                                <a:lnTo>
                                  <a:pt x="1226477" y="723938"/>
                                </a:lnTo>
                                <a:lnTo>
                                  <a:pt x="1245717" y="723938"/>
                                </a:lnTo>
                                <a:lnTo>
                                  <a:pt x="12457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80820" y="0"/>
                                </a:moveTo>
                                <a:lnTo>
                                  <a:pt x="1261579" y="0"/>
                                </a:lnTo>
                                <a:lnTo>
                                  <a:pt x="1261579" y="723938"/>
                                </a:lnTo>
                                <a:lnTo>
                                  <a:pt x="1280820" y="723938"/>
                                </a:lnTo>
                                <a:lnTo>
                                  <a:pt x="12808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34211" y="0"/>
                                </a:moveTo>
                                <a:lnTo>
                                  <a:pt x="1305839" y="0"/>
                                </a:lnTo>
                                <a:lnTo>
                                  <a:pt x="1305839" y="723938"/>
                                </a:lnTo>
                                <a:lnTo>
                                  <a:pt x="1334211" y="723938"/>
                                </a:lnTo>
                                <a:lnTo>
                                  <a:pt x="133421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52003" y="0"/>
                                </a:moveTo>
                                <a:lnTo>
                                  <a:pt x="1340942" y="0"/>
                                </a:lnTo>
                                <a:lnTo>
                                  <a:pt x="1340942" y="723938"/>
                                </a:lnTo>
                                <a:lnTo>
                                  <a:pt x="1352003" y="723938"/>
                                </a:lnTo>
                                <a:lnTo>
                                  <a:pt x="135200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78458" y="0"/>
                                </a:moveTo>
                                <a:lnTo>
                                  <a:pt x="1358734" y="0"/>
                                </a:lnTo>
                                <a:lnTo>
                                  <a:pt x="1358734" y="723938"/>
                                </a:lnTo>
                                <a:lnTo>
                                  <a:pt x="1378458" y="723938"/>
                                </a:lnTo>
                                <a:lnTo>
                                  <a:pt x="137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55pt;height:57.05pt;mso-position-horizontal-relative:char;mso-position-vertical-relative:line" id="docshapegroup20" coordorigin="0,0" coordsize="2171,1141">
                <v:shape style="position:absolute;left:0;top:0;width:2171;height:1141" id="docshape21" coordorigin="0,0" coordsize="2171,1141" path="m31,0l0,0,0,1140,31,1140,31,0xm59,0l42,0,42,1140,59,1140,59,0xm129,0l84,0,84,1140,129,1140,129,0xm184,0l154,0,154,1140,184,1140,184,0xm226,0l209,0,209,1140,226,1140,226,0xm295,0l251,0,251,1140,295,1140,295,0xm351,0l306,0,306,1140,351,1140,351,0xm378,0l361,0,361,1140,378,1140,378,0xm433,0l403,0,403,1140,433,1140,433,0xm476,0l458,0,458,1140,476,1140,476,0xm545,0l514,0,514,1140,545,1140,545,0xm586,0l570,0,570,1140,586,1140,586,0xm628,0l611,0,611,1140,628,1140,628,0xm683,0l653,0,653,1140,683,1140,683,0xm753,0l708,0,708,1140,753,1140,753,0xm795,0l764,0,764,1140,795,1140,795,0xm851,0l834,0,834,1140,851,1140,851,0xm892,0l876,0,876,1140,892,1140,892,0xm934,0l917,0,917,1140,934,1140,934,0xm975,0l945,0,945,1140,975,1140,975,0xm1044,0l1001,0,1001,1140,1044,1140,1044,0xm1087,0l1070,0,1070,1140,1087,1140,1087,0xm1129,0l1112,0,1112,1140,1129,1140,1129,0xm1184,0l1154,0,1154,1140,1184,1140,1184,0xm1268,0l1223,0,1223,1140,1268,1140,1268,0xm1309,0l1279,0,1279,1140,1309,1140,1309,0xm1350,0l1334,0,1334,1140,1350,1140,1350,0xm1393,0l1375,0,1375,1140,1393,1140,1393,0xm1434,0l1418,0,1418,1140,1434,1140,1434,0xm1504,0l1473,0,1473,1140,1504,1140,1504,0xm1545,0l1528,0,1528,1140,1545,1140,1545,0xm1600,0l1570,0,1570,1140,1600,1140,1600,0xm1628,0l1613,0,1613,1140,1628,1140,1628,0xm1712,0l1681,0,1681,1140,1712,1140,1712,0xm1781,0l1750,0,1750,1140,1781,1140,1781,0xm1823,0l1793,0,1793,1140,1823,1140,1823,0xm1851,0l1834,0,1834,1140,1851,1140,1851,0xm1920,0l1904,0,1904,1140,1920,1140,1920,0xm1962,0l1931,0,1931,1140,1962,1140,1962,0xm2017,0l1987,0,1987,1140,2017,1140,2017,0xm2101,0l2056,0,2056,1140,2101,1140,2101,0xm2129,0l2112,0,2112,1140,2129,1140,2129,0xm2171,0l2140,0,2140,1140,2171,1140,217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58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7411339</wp:posOffset>
            </wp:positionH>
            <wp:positionV relativeFrom="paragraph">
              <wp:posOffset>1037630</wp:posOffset>
            </wp:positionV>
            <wp:extent cx="149225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2024081411120327047132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93"/>
        <w:rPr>
          <w:rFonts w:ascii="Microsoft JhengHei"/>
          <w:b/>
          <w:sz w:val="20"/>
        </w:rPr>
      </w:pPr>
    </w:p>
    <w:p>
      <w:pPr>
        <w:spacing w:before="0"/>
        <w:ind w:left="0" w:right="777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pacing w:val="-2"/>
          <w:sz w:val="20"/>
        </w:rPr>
        <w:t>报告编号:W02422047132</w:t>
      </w:r>
    </w:p>
    <w:p>
      <w:pPr>
        <w:spacing w:before="36"/>
        <w:ind w:left="0" w:right="774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第2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right"/>
        <w:rPr>
          <w:rFonts w:ascii="SimSun" w:eastAsia="SimSun"/>
          <w:sz w:val="20"/>
        </w:rPr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1855"/>
        <w:gridCol w:w="1864"/>
        <w:gridCol w:w="686"/>
        <w:gridCol w:w="1753"/>
      </w:tblGrid>
      <w:tr>
        <w:trPr>
          <w:trHeight w:val="457" w:hRule="atLeast"/>
        </w:trPr>
        <w:tc>
          <w:tcPr>
            <w:tcW w:w="10440" w:type="dxa"/>
            <w:gridSpan w:val="8"/>
          </w:tcPr>
          <w:p>
            <w:pPr>
              <w:pStyle w:val="TableParagraph"/>
              <w:spacing w:before="75"/>
              <w:ind w:left="26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19" w:type="dxa"/>
            <w:gridSpan w:val="2"/>
          </w:tcPr>
          <w:p>
            <w:pPr>
              <w:pStyle w:val="TableParagraph"/>
              <w:spacing w:before="17"/>
              <w:ind w:left="17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6" w:type="dxa"/>
            <w:vMerge w:val="restart"/>
          </w:tcPr>
          <w:p>
            <w:pPr>
              <w:pStyle w:val="TableParagraph"/>
              <w:spacing w:line="235" w:lineRule="auto" w:before="55"/>
              <w:ind w:left="165" w:right="1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spacing w:before="164"/>
              <w:ind w:left="2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line="225" w:lineRule="exact" w:before="27"/>
              <w:ind w:left="111" w:right="9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1864" w:type="dxa"/>
          </w:tcPr>
          <w:p>
            <w:pPr>
              <w:pStyle w:val="TableParagraph"/>
              <w:spacing w:line="225" w:lineRule="exact" w:before="27"/>
              <w:ind w:left="113" w:right="9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里料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5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1855" w:type="dxa"/>
          </w:tcPr>
          <w:p>
            <w:pPr>
              <w:pStyle w:val="TableParagraph"/>
              <w:spacing w:line="225" w:lineRule="exact" w:before="27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line="225" w:lineRule="exact" w:before="27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line="225" w:lineRule="exact" w:before="2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line="225" w:lineRule="exact" w:before="27"/>
              <w:ind w:left="29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1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before="111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before="111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before="111"/>
              <w:ind w:left="3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641" w:hRule="atLeast"/>
        </w:trPr>
        <w:tc>
          <w:tcPr>
            <w:tcW w:w="5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31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0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卡其色/休闲短裤 卡其色/纱卡短裙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35" w:lineRule="auto" w:before="1"/>
              <w:ind w:left="216" w:right="8039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面料:卡其色/机织物</w:t>
            </w:r>
            <w:r>
              <w:rPr>
                <w:rFonts w:ascii="SimSun" w:eastAsia="SimSun"/>
                <w:spacing w:val="-1"/>
                <w:sz w:val="18"/>
              </w:rPr>
              <w:t>里料:卡其色/针织物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271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 w:before="0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 w:before="0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W02422047132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5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4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卡其色/休闲短裤 卡其色/纱卡短裙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3836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1949311" cy="3188970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311" cy="318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spacing w:before="6"/>
              <w:ind w:left="0"/>
              <w:rPr>
                <w:rFonts w:ascii="SimSun"/>
                <w:sz w:val="14"/>
              </w:rPr>
            </w:pPr>
          </w:p>
          <w:p>
            <w:pPr>
              <w:pStyle w:val="TableParagraph"/>
              <w:spacing w:before="0"/>
              <w:ind w:left="378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2041739" cy="3241167"/>
                  <wp:effectExtent l="0" t="0" r="0" b="0"/>
                  <wp:docPr id="34" name="Image 34" descr="00000002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 descr="00000002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739" cy="324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before="1"/>
        <w:ind w:right="1095"/>
        <w:jc w:val="right"/>
      </w:pPr>
      <w:r>
        <w:rPr/>
        <w:t>SQI/KJ-JL/BG-</w:t>
      </w:r>
      <w:r>
        <w:rPr>
          <w:spacing w:val="-5"/>
        </w:rPr>
        <w:t>272</w:t>
      </w:r>
    </w:p>
    <w:p>
      <w:pPr>
        <w:spacing w:after="0"/>
        <w:jc w:val="right"/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pStyle w:val="BodyText"/>
        <w:spacing w:before="53"/>
        <w:ind w:right="1194"/>
        <w:jc w:val="right"/>
      </w:pPr>
      <w:r>
        <w:rPr/>
        <w:t>报告编号: </w:t>
      </w:r>
      <w:r>
        <w:rPr>
          <w:spacing w:val="-2"/>
        </w:rPr>
        <w:t>W02422047132</w:t>
      </w:r>
    </w:p>
    <w:p>
      <w:pPr>
        <w:pStyle w:val="BodyText"/>
        <w:spacing w:before="91"/>
        <w:ind w:right="1191"/>
        <w:jc w:val="right"/>
      </w:pPr>
      <w:r>
        <w:rPr/>
        <w:t>第4页 共5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7411339</wp:posOffset>
            </wp:positionH>
            <wp:positionV relativeFrom="paragraph">
              <wp:posOffset>1400069</wp:posOffset>
            </wp:positionV>
            <wp:extent cx="149225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242"/>
        <w:rPr>
          <w:rFonts w:ascii="Microsoft JhengHei"/>
          <w:b/>
        </w:rPr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spacing w:line="623" w:lineRule="exact"/>
        <w:ind w:right="599"/>
        <w:jc w:val="center"/>
      </w:pPr>
      <w:r>
        <w:rPr>
          <w:spacing w:val="-1"/>
        </w:rPr>
        <w:t>上海市质量监督检验技术研究院</w:t>
      </w:r>
    </w:p>
    <w:p>
      <w:pPr>
        <w:tabs>
          <w:tab w:pos="7532" w:val="left" w:leader="none"/>
        </w:tabs>
        <w:spacing w:line="299" w:lineRule="exact" w:before="0"/>
        <w:ind w:left="0" w:right="611" w:firstLine="0"/>
        <w:jc w:val="center"/>
        <w:rPr>
          <w:rFonts w:ascii="SimSun" w:eastAsia="SimSun"/>
          <w:sz w:val="18"/>
        </w:rPr>
      </w:pPr>
      <w:r>
        <w:rPr>
          <w:rFonts w:ascii="SimSun" w:eastAsia="SimSun"/>
          <w:position w:val="1"/>
          <w:sz w:val="24"/>
        </w:rPr>
        <w:t>附页：里</w:t>
      </w:r>
      <w:r>
        <w:rPr>
          <w:rFonts w:ascii="SimSun" w:eastAsia="SimSun"/>
          <w:spacing w:val="-10"/>
          <w:position w:val="1"/>
          <w:sz w:val="24"/>
        </w:rPr>
        <w:t>料</w:t>
      </w:r>
      <w:r>
        <w:rPr>
          <w:rFonts w:ascii="SimSun" w:eastAsia="SimSun"/>
          <w:position w:val="1"/>
          <w:sz w:val="24"/>
        </w:rPr>
        <w:tab/>
      </w: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W02422047132</w:t>
      </w:r>
    </w:p>
    <w:p>
      <w:pPr>
        <w:pStyle w:val="BodyText"/>
        <w:spacing w:before="84"/>
        <w:ind w:right="1191"/>
        <w:jc w:val="right"/>
      </w:pPr>
      <w:r>
        <w:rPr/>
        <w:t>第5页 共5</w:t>
      </w:r>
      <w:r>
        <w:rPr>
          <w:spacing w:val="-10"/>
        </w:rPr>
        <w:t>页</w:t>
      </w: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7411339</wp:posOffset>
            </wp:positionH>
            <wp:positionV relativeFrom="paragraph">
              <wp:posOffset>1399968</wp:posOffset>
            </wp:positionV>
            <wp:extent cx="149225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spacing w:before="145"/>
        <w:ind w:left="0" w:right="598" w:firstLine="0"/>
        <w:jc w:val="center"/>
        <w:rPr>
          <w:rFonts w:ascii="SimSun" w:eastAsia="SimSun"/>
          <w:sz w:val="20"/>
        </w:rPr>
      </w:pPr>
      <w:r>
        <w:rPr>
          <w:rFonts w:ascii="SimSun" w:eastAsia="SimSun"/>
          <w:spacing w:val="-4"/>
          <w:sz w:val="20"/>
        </w:rPr>
        <w:t>以下空白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pgSz w:w="11910" w:h="16840"/>
          <w:pgMar w:top="540" w:bottom="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 w:before="0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spacing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spacing w:before="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 w:before="0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 w:before="0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 w:before="0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0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 w:before="0"/>
              <w:ind w:left="293"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0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left="293"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0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 w:before="0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left="293"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31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2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3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1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2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3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4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4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 w:before="0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left="293"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5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6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left="293"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5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6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7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8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spacing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40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 w:before="0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left="293"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2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left="293"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2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67" w:lineRule="exact"/>
      <w:ind w:right="598"/>
      <w:jc w:val="center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33" w:right="611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3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hyperlink" Target="mailto:shihuas@sqi.org.cn" TargetMode="External"/><Relationship Id="rId31" Type="http://schemas.openxmlformats.org/officeDocument/2006/relationships/hyperlink" Target="mailto:salt@sqi.org.cn" TargetMode="External"/><Relationship Id="rId32" Type="http://schemas.openxmlformats.org/officeDocument/2006/relationships/hyperlink" Target="mailto:salt@saltnet.com.cn" TargetMode="External"/><Relationship Id="rId33" Type="http://schemas.openxmlformats.org/officeDocument/2006/relationships/hyperlink" Target="mailto:sdzg@sqi.org.cn" TargetMode="External"/><Relationship Id="rId34" Type="http://schemas.openxmlformats.org/officeDocument/2006/relationships/hyperlink" Target="mailto:jds@sqi.org.cn" TargetMode="External"/><Relationship Id="rId35" Type="http://schemas.openxmlformats.org/officeDocument/2006/relationships/hyperlink" Target="mailto:qgs@sqi.org.cn" TargetMode="External"/><Relationship Id="rId36" Type="http://schemas.openxmlformats.org/officeDocument/2006/relationships/hyperlink" Target="mailto:qinggong@sqi.org.cn" TargetMode="External"/><Relationship Id="rId37" Type="http://schemas.openxmlformats.org/officeDocument/2006/relationships/hyperlink" Target="mailto:jcs@sqi.com.cn" TargetMode="External"/><Relationship Id="rId38" Type="http://schemas.openxmlformats.org/officeDocument/2006/relationships/hyperlink" Target="mailto:jiancai@sqi.org.cn" TargetMode="External"/><Relationship Id="rId39" Type="http://schemas.openxmlformats.org/officeDocument/2006/relationships/hyperlink" Target="mailto:dzs@sqi.org.cn" TargetMode="External"/><Relationship Id="rId40" Type="http://schemas.openxmlformats.org/officeDocument/2006/relationships/hyperlink" Target="mailto:dqs@sqi.org.cn" TargetMode="External"/><Relationship Id="rId41" Type="http://schemas.openxmlformats.org/officeDocument/2006/relationships/hyperlink" Target="mailto:jls@sqi.org.cn" TargetMode="External"/><Relationship Id="rId42" Type="http://schemas.openxmlformats.org/officeDocument/2006/relationships/hyperlink" Target="mailto:xws@sqi.org.cn" TargetMode="External"/><Relationship Id="rId43" Type="http://schemas.openxmlformats.org/officeDocument/2006/relationships/image" Target="media/image2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2025-06-13T07:41:02Z</dcterms:created>
  <dcterms:modified xsi:type="dcterms:W3CDTF">2025-06-13T07:41:02Z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